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FFAA8" w14:textId="77777777" w:rsidR="008E4116" w:rsidRPr="00137D03" w:rsidRDefault="008E4116" w:rsidP="008E411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37D03">
        <w:rPr>
          <w:rFonts w:ascii="Times New Roman" w:hAnsi="Times New Roman" w:cs="Times New Roman"/>
          <w:b/>
          <w:bCs/>
          <w:sz w:val="36"/>
          <w:szCs w:val="36"/>
        </w:rPr>
        <w:t>Порядок предоставления социальных услуг</w:t>
      </w:r>
    </w:p>
    <w:p w14:paraId="1B3FE456" w14:textId="6F3ABF03" w:rsidR="008E4116" w:rsidRPr="008E4116" w:rsidRDefault="008E4116" w:rsidP="008E41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4116">
        <w:rPr>
          <w:rFonts w:ascii="Times New Roman" w:hAnsi="Times New Roman" w:cs="Times New Roman"/>
          <w:b/>
          <w:bCs/>
          <w:sz w:val="24"/>
          <w:szCs w:val="24"/>
        </w:rPr>
        <w:t>АНО СОН «</w:t>
      </w:r>
      <w:r w:rsidRPr="008E4116">
        <w:rPr>
          <w:rFonts w:ascii="Times New Roman" w:hAnsi="Times New Roman" w:cs="Times New Roman"/>
          <w:b/>
          <w:bCs/>
          <w:sz w:val="24"/>
          <w:szCs w:val="24"/>
        </w:rPr>
        <w:t>ОНИКС</w:t>
      </w:r>
      <w:r w:rsidRPr="008E411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12C0851D" w14:textId="3BBEC117" w:rsidR="00595E97" w:rsidRDefault="008E4116" w:rsidP="008E411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E4116">
        <w:rPr>
          <w:rFonts w:ascii="Times New Roman" w:hAnsi="Times New Roman" w:cs="Times New Roman"/>
          <w:b/>
          <w:bCs/>
          <w:sz w:val="24"/>
          <w:szCs w:val="24"/>
        </w:rPr>
        <w:t>Решение о предоставлении социальных услуг принимается на основании: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5988"/>
        <w:gridCol w:w="3417"/>
      </w:tblGrid>
      <w:tr w:rsidR="008E4116" w:rsidRPr="008E4116" w14:paraId="0453C3E4" w14:textId="77777777" w:rsidTr="008E4116">
        <w:tc>
          <w:tcPr>
            <w:tcW w:w="846" w:type="dxa"/>
            <w:vAlign w:val="bottom"/>
          </w:tcPr>
          <w:p w14:paraId="7B846EB8" w14:textId="77777777" w:rsidR="008E4116" w:rsidRPr="008E4116" w:rsidRDefault="008E4116" w:rsidP="008E41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14:paraId="273C10D1" w14:textId="229876EA" w:rsidR="008E4116" w:rsidRPr="008E4116" w:rsidRDefault="008E4116" w:rsidP="008E4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5988" w:type="dxa"/>
            <w:vAlign w:val="bottom"/>
          </w:tcPr>
          <w:p w14:paraId="465DF792" w14:textId="4E16C267" w:rsidR="008E4116" w:rsidRPr="008E4116" w:rsidRDefault="008E4116" w:rsidP="00137D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Название документа</w:t>
            </w:r>
          </w:p>
        </w:tc>
        <w:tc>
          <w:tcPr>
            <w:tcW w:w="3417" w:type="dxa"/>
            <w:vAlign w:val="bottom"/>
          </w:tcPr>
          <w:p w14:paraId="1DEF671F" w14:textId="5A2CC9A0" w:rsidR="008E4116" w:rsidRPr="008E4116" w:rsidRDefault="008E4116" w:rsidP="00137D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Место получения</w:t>
            </w:r>
          </w:p>
        </w:tc>
      </w:tr>
      <w:tr w:rsidR="008E4116" w:rsidRPr="008E4116" w14:paraId="77D9D5BC" w14:textId="77777777" w:rsidTr="008E4116">
        <w:tc>
          <w:tcPr>
            <w:tcW w:w="846" w:type="dxa"/>
          </w:tcPr>
          <w:p w14:paraId="1C8EBB13" w14:textId="07A9CCDE" w:rsidR="008E4116" w:rsidRPr="008E4116" w:rsidRDefault="008E4116" w:rsidP="008E4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8" w:type="dxa"/>
          </w:tcPr>
          <w:p w14:paraId="2AAB990D" w14:textId="66BF815D" w:rsidR="008E4116" w:rsidRPr="008E4116" w:rsidRDefault="008E4116" w:rsidP="008E4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Приказа о признании нуждающимся в социальном обслуживании на дому</w:t>
            </w:r>
          </w:p>
        </w:tc>
        <w:tc>
          <w:tcPr>
            <w:tcW w:w="3417" w:type="dxa"/>
          </w:tcPr>
          <w:p w14:paraId="141B56B3" w14:textId="76E92CD0" w:rsidR="008E4116" w:rsidRPr="008E4116" w:rsidRDefault="008E4116" w:rsidP="008E4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политики </w:t>
            </w:r>
          </w:p>
        </w:tc>
      </w:tr>
      <w:tr w:rsidR="008E4116" w:rsidRPr="008E4116" w14:paraId="745201C0" w14:textId="77777777" w:rsidTr="008E4116">
        <w:tc>
          <w:tcPr>
            <w:tcW w:w="846" w:type="dxa"/>
          </w:tcPr>
          <w:p w14:paraId="7AE97CC9" w14:textId="18250285" w:rsidR="008E4116" w:rsidRPr="008E4116" w:rsidRDefault="008E4116" w:rsidP="008E4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8" w:type="dxa"/>
          </w:tcPr>
          <w:p w14:paraId="6A653602" w14:textId="558A2C9A" w:rsidR="008E4116" w:rsidRPr="008E4116" w:rsidRDefault="008E4116" w:rsidP="008E4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ндивидуальная программа предоставления социальных услуг (И</w:t>
            </w:r>
            <w:r w:rsidRPr="008E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17" w:type="dxa"/>
          </w:tcPr>
          <w:p w14:paraId="47D5E8D5" w14:textId="6A692C1C" w:rsidR="008E4116" w:rsidRPr="008E4116" w:rsidRDefault="008E4116" w:rsidP="008E4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политики по </w:t>
            </w:r>
          </w:p>
        </w:tc>
      </w:tr>
      <w:tr w:rsidR="008E4116" w:rsidRPr="008E4116" w14:paraId="15C853DB" w14:textId="77777777" w:rsidTr="008E4116">
        <w:tc>
          <w:tcPr>
            <w:tcW w:w="846" w:type="dxa"/>
          </w:tcPr>
          <w:p w14:paraId="091A22CE" w14:textId="5EDE5FB0" w:rsidR="008E4116" w:rsidRPr="008E4116" w:rsidRDefault="008E4116" w:rsidP="008E4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8" w:type="dxa"/>
          </w:tcPr>
          <w:p w14:paraId="4AB5FCA5" w14:textId="5D362207" w:rsidR="008E4116" w:rsidRPr="008E4116" w:rsidRDefault="008E4116" w:rsidP="008E4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предоставлении социальных услуг</w:t>
            </w:r>
          </w:p>
        </w:tc>
        <w:tc>
          <w:tcPr>
            <w:tcW w:w="3417" w:type="dxa"/>
          </w:tcPr>
          <w:p w14:paraId="42AA2E8B" w14:textId="37FA2B4C" w:rsidR="008E4116" w:rsidRPr="008E4116" w:rsidRDefault="008E4116" w:rsidP="008E4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СОН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ОНИКС</w:t>
            </w:r>
            <w:r w:rsidRPr="008E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E4116" w:rsidRPr="008E4116" w14:paraId="1CD3BDBB" w14:textId="77777777" w:rsidTr="008E4116">
        <w:tc>
          <w:tcPr>
            <w:tcW w:w="846" w:type="dxa"/>
          </w:tcPr>
          <w:p w14:paraId="4145A55E" w14:textId="400CE91C" w:rsidR="008E4116" w:rsidRPr="008E4116" w:rsidRDefault="008E4116" w:rsidP="008E4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8" w:type="dxa"/>
          </w:tcPr>
          <w:p w14:paraId="27E5D274" w14:textId="4A2D9CAD" w:rsidR="008E4116" w:rsidRPr="008E4116" w:rsidRDefault="008E4116" w:rsidP="008E4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+ копия (страницы с фото и пропиской)</w:t>
            </w:r>
          </w:p>
        </w:tc>
        <w:tc>
          <w:tcPr>
            <w:tcW w:w="3417" w:type="dxa"/>
          </w:tcPr>
          <w:p w14:paraId="36C774AC" w14:textId="77777777" w:rsidR="008E4116" w:rsidRPr="008E4116" w:rsidRDefault="008E4116" w:rsidP="008E4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4116" w:rsidRPr="008E4116" w14:paraId="11CB09FD" w14:textId="77777777" w:rsidTr="008E4116">
        <w:tc>
          <w:tcPr>
            <w:tcW w:w="846" w:type="dxa"/>
          </w:tcPr>
          <w:p w14:paraId="02228135" w14:textId="4A57AB9E" w:rsidR="008E4116" w:rsidRPr="008E4116" w:rsidRDefault="008E4116" w:rsidP="008E4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8" w:type="dxa"/>
          </w:tcPr>
          <w:p w14:paraId="00C392AB" w14:textId="489600EB" w:rsidR="008E4116" w:rsidRPr="008E4116" w:rsidRDefault="008E4116" w:rsidP="008E4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МСЭ + копия (при наличии инвалидности)</w:t>
            </w:r>
          </w:p>
        </w:tc>
        <w:tc>
          <w:tcPr>
            <w:tcW w:w="3417" w:type="dxa"/>
          </w:tcPr>
          <w:p w14:paraId="69DE5761" w14:textId="14E92A7E" w:rsidR="008E4116" w:rsidRPr="00307FF0" w:rsidRDefault="008E4116" w:rsidP="008E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116" w:rsidRPr="008E4116" w14:paraId="3C09412D" w14:textId="77777777" w:rsidTr="008E4116">
        <w:tc>
          <w:tcPr>
            <w:tcW w:w="846" w:type="dxa"/>
          </w:tcPr>
          <w:p w14:paraId="354AE8E8" w14:textId="205F9B13" w:rsidR="008E4116" w:rsidRPr="008E4116" w:rsidRDefault="008E4116" w:rsidP="008E4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8" w:type="dxa"/>
          </w:tcPr>
          <w:p w14:paraId="15D5D663" w14:textId="74A05B89" w:rsidR="008E4116" w:rsidRPr="008E4116" w:rsidRDefault="008E4116" w:rsidP="008E4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заключение по форме №1909-п от 25.10.2015г.(при отсутствии инвалидности)</w:t>
            </w:r>
          </w:p>
        </w:tc>
        <w:tc>
          <w:tcPr>
            <w:tcW w:w="3417" w:type="dxa"/>
          </w:tcPr>
          <w:p w14:paraId="478E6018" w14:textId="6596F2AD" w:rsidR="008E4116" w:rsidRPr="008E4116" w:rsidRDefault="008E4116" w:rsidP="008E4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по месту проживания</w:t>
            </w:r>
          </w:p>
        </w:tc>
      </w:tr>
      <w:tr w:rsidR="008E4116" w:rsidRPr="008E4116" w14:paraId="63C510D6" w14:textId="77777777" w:rsidTr="008E4116">
        <w:tc>
          <w:tcPr>
            <w:tcW w:w="846" w:type="dxa"/>
          </w:tcPr>
          <w:p w14:paraId="4A1627A0" w14:textId="0ECCF71B" w:rsidR="008E4116" w:rsidRPr="008E4116" w:rsidRDefault="008E4116" w:rsidP="008E4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8" w:type="dxa"/>
          </w:tcPr>
          <w:p w14:paraId="4EFAFB84" w14:textId="2BA22D1F" w:rsidR="008E4116" w:rsidRPr="008E4116" w:rsidRDefault="008E4116" w:rsidP="008E4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льготной категории + </w:t>
            </w:r>
            <w:r w:rsidRPr="008E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(</w:t>
            </w:r>
            <w:r w:rsidRPr="008E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наличии)</w:t>
            </w:r>
          </w:p>
        </w:tc>
        <w:tc>
          <w:tcPr>
            <w:tcW w:w="3417" w:type="dxa"/>
          </w:tcPr>
          <w:p w14:paraId="0D8FE15B" w14:textId="77777777" w:rsidR="008E4116" w:rsidRPr="008E4116" w:rsidRDefault="008E4116" w:rsidP="008E4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4116" w:rsidRPr="008E4116" w14:paraId="4C172BDE" w14:textId="77777777" w:rsidTr="008E4116">
        <w:tc>
          <w:tcPr>
            <w:tcW w:w="846" w:type="dxa"/>
          </w:tcPr>
          <w:p w14:paraId="659C79BC" w14:textId="68307A0F" w:rsidR="008E4116" w:rsidRPr="008E4116" w:rsidRDefault="008E4116" w:rsidP="008E4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8" w:type="dxa"/>
          </w:tcPr>
          <w:p w14:paraId="3EF71583" w14:textId="33B2E5DB" w:rsidR="008E4116" w:rsidRPr="008E4116" w:rsidRDefault="008E4116" w:rsidP="008E4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составе семьи </w:t>
            </w:r>
            <w:r w:rsidRPr="008E4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3417" w:type="dxa"/>
          </w:tcPr>
          <w:p w14:paraId="280111DE" w14:textId="500FEBC7" w:rsidR="008E4116" w:rsidRPr="008E4116" w:rsidRDefault="00307FF0" w:rsidP="008E4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7FF0">
              <w:rPr>
                <w:rFonts w:ascii="Times New Roman" w:hAnsi="Times New Roman" w:cs="Times New Roman"/>
                <w:sz w:val="24"/>
                <w:szCs w:val="24"/>
              </w:rPr>
              <w:t>аспортн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307FF0">
              <w:rPr>
                <w:rFonts w:ascii="Times New Roman" w:hAnsi="Times New Roman" w:cs="Times New Roman"/>
                <w:sz w:val="24"/>
                <w:szCs w:val="24"/>
              </w:rPr>
              <w:t xml:space="preserve"> стол по месту жительства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07FF0">
              <w:rPr>
                <w:rFonts w:ascii="Times New Roman" w:hAnsi="Times New Roman" w:cs="Times New Roman"/>
                <w:sz w:val="24"/>
                <w:szCs w:val="24"/>
              </w:rPr>
              <w:t>в организации, которая осуществляет управление многоквартирным жилым домом (управляющей компании)</w:t>
            </w:r>
          </w:p>
        </w:tc>
      </w:tr>
      <w:tr w:rsidR="008E4116" w:rsidRPr="008E4116" w14:paraId="17B53509" w14:textId="77777777" w:rsidTr="008E4116">
        <w:tc>
          <w:tcPr>
            <w:tcW w:w="846" w:type="dxa"/>
          </w:tcPr>
          <w:p w14:paraId="2FFAC2A9" w14:textId="26C77495" w:rsidR="008E4116" w:rsidRPr="008E4116" w:rsidRDefault="008E4116" w:rsidP="008E4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8" w:type="dxa"/>
          </w:tcPr>
          <w:p w14:paraId="420A8D29" w14:textId="638FEF93" w:rsidR="008E4116" w:rsidRPr="008E4116" w:rsidRDefault="008E4116" w:rsidP="008E4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размере получаемой пенсии за 12 предыдущих месяцев со всеми компенсационными выплатам </w:t>
            </w:r>
            <w:r w:rsidRPr="008E4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3417" w:type="dxa"/>
          </w:tcPr>
          <w:p w14:paraId="29D6277A" w14:textId="4842024C" w:rsidR="008E4116" w:rsidRPr="008E4116" w:rsidRDefault="008E4116" w:rsidP="008E4116">
            <w:pPr>
              <w:spacing w:after="30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Пенсионный фонд России</w:t>
            </w:r>
          </w:p>
        </w:tc>
      </w:tr>
    </w:tbl>
    <w:p w14:paraId="4909A922" w14:textId="77777777" w:rsidR="008E4116" w:rsidRPr="008E4116" w:rsidRDefault="008E4116" w:rsidP="008E4116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116">
        <w:rPr>
          <w:rFonts w:ascii="Times New Roman" w:eastAsia="Times New Roman" w:hAnsi="Times New Roman" w:cs="Times New Roman"/>
          <w:sz w:val="24"/>
          <w:szCs w:val="24"/>
          <w:lang w:eastAsia="ru-RU"/>
        </w:rPr>
        <w:t>* Справки о регистрации по месту жительства и составе семьи получателя социальных услуг, доходах получателя социальных услуг и членов его семьи и принадлежащем ему (им) имуществе на праве собственности заявителем не представляются:</w:t>
      </w:r>
    </w:p>
    <w:p w14:paraId="12AA601C" w14:textId="77777777" w:rsidR="008E4116" w:rsidRPr="008E4116" w:rsidRDefault="008E4116" w:rsidP="008E4116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11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получении социальных услуг за плату;</w:t>
      </w:r>
    </w:p>
    <w:p w14:paraId="2D35D516" w14:textId="77777777" w:rsidR="008E4116" w:rsidRPr="008E4116" w:rsidRDefault="008E4116" w:rsidP="008E4116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11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обращении за получением следующих социальных услуг:</w:t>
      </w:r>
    </w:p>
    <w:p w14:paraId="053C6857" w14:textId="77777777" w:rsidR="008E4116" w:rsidRPr="008E4116" w:rsidRDefault="008E4116" w:rsidP="008E4116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1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временному обеспечению техническими средствами ухода, реабилитации и адаптации.</w:t>
      </w:r>
    </w:p>
    <w:p w14:paraId="20025185" w14:textId="77777777" w:rsidR="008E4116" w:rsidRPr="008E4116" w:rsidRDefault="008E4116" w:rsidP="008E411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E4116" w:rsidRPr="008E4116" w:rsidSect="008E4116">
      <w:pgSz w:w="11906" w:h="16838"/>
      <w:pgMar w:top="794" w:right="851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D9F"/>
    <w:rsid w:val="00137D03"/>
    <w:rsid w:val="00307FF0"/>
    <w:rsid w:val="00595E97"/>
    <w:rsid w:val="008E4116"/>
    <w:rsid w:val="00BE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8C03C"/>
  <w15:chartTrackingRefBased/>
  <w15:docId w15:val="{9E440C72-F7AE-4850-889A-7DCCA914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41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1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4116"/>
    <w:rPr>
      <w:b/>
      <w:bCs/>
    </w:rPr>
  </w:style>
  <w:style w:type="table" w:styleId="a5">
    <w:name w:val="Table Grid"/>
    <w:basedOn w:val="a1"/>
    <w:uiPriority w:val="39"/>
    <w:rsid w:val="008E4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2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5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45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Galutyev S. V.</dc:creator>
  <cp:keywords/>
  <dc:description/>
  <cp:lastModifiedBy>Galutyev S. V.</cp:lastModifiedBy>
  <cp:revision>3</cp:revision>
  <dcterms:created xsi:type="dcterms:W3CDTF">2020-12-02T10:58:00Z</dcterms:created>
  <dcterms:modified xsi:type="dcterms:W3CDTF">2020-12-02T11:10:00Z</dcterms:modified>
</cp:coreProperties>
</file>